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4C6C8" w14:textId="7F876F87"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FF214C">
        <w:rPr>
          <w:rFonts w:ascii="Times New Roman" w:hAnsi="Times New Roman" w:cs="Times New Roman"/>
          <w:b/>
          <w:sz w:val="32"/>
          <w:szCs w:val="32"/>
        </w:rPr>
        <w:t xml:space="preserve"> sēde</w:t>
      </w:r>
    </w:p>
    <w:p w14:paraId="00DAD8A1" w14:textId="09CE8F26"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</w:t>
      </w:r>
      <w:r w:rsidR="008D66DA">
        <w:rPr>
          <w:rFonts w:ascii="Times New Roman" w:hAnsi="Times New Roman" w:cs="Times New Roman"/>
          <w:sz w:val="28"/>
          <w:szCs w:val="28"/>
        </w:rPr>
        <w:t>20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956066">
        <w:rPr>
          <w:rFonts w:ascii="Times New Roman" w:hAnsi="Times New Roman" w:cs="Times New Roman"/>
          <w:sz w:val="28"/>
          <w:szCs w:val="28"/>
        </w:rPr>
        <w:t>27.aprīlī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956066">
        <w:rPr>
          <w:rFonts w:ascii="Times New Roman" w:hAnsi="Times New Roman" w:cs="Times New Roman"/>
          <w:sz w:val="28"/>
          <w:szCs w:val="28"/>
        </w:rPr>
        <w:t>5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956066">
        <w:rPr>
          <w:rFonts w:ascii="Times New Roman" w:hAnsi="Times New Roman" w:cs="Times New Roman"/>
          <w:sz w:val="28"/>
          <w:szCs w:val="28"/>
        </w:rPr>
        <w:t xml:space="preserve">Tiešsaistē </w:t>
      </w:r>
      <w:r w:rsidR="00FF214C">
        <w:rPr>
          <w:rFonts w:ascii="Times New Roman" w:hAnsi="Times New Roman" w:cs="Times New Roman"/>
          <w:sz w:val="28"/>
          <w:szCs w:val="28"/>
        </w:rPr>
        <w:t xml:space="preserve">MS </w:t>
      </w:r>
      <w:proofErr w:type="spellStart"/>
      <w:r w:rsidR="00956066">
        <w:rPr>
          <w:rFonts w:ascii="Times New Roman" w:hAnsi="Times New Roman" w:cs="Times New Roman"/>
          <w:sz w:val="28"/>
          <w:szCs w:val="28"/>
        </w:rPr>
        <w:t>Team</w:t>
      </w:r>
      <w:proofErr w:type="spellEnd"/>
    </w:p>
    <w:p w14:paraId="66B53BA1" w14:textId="77777777"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D7099" w14:textId="4A6CBADE" w:rsidR="00E44D6D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4849AEFD" w14:textId="77777777" w:rsidR="000F4280" w:rsidRPr="00331D0A" w:rsidRDefault="000F4280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BC255" w14:textId="0CA51D7C" w:rsidR="00A41750" w:rsidRDefault="00A41750" w:rsidP="00423E0D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56066" w:rsidRPr="00B26610">
        <w:rPr>
          <w:rFonts w:ascii="Times New Roman" w:hAnsi="Times New Roman" w:cs="Times New Roman"/>
          <w:b/>
          <w:sz w:val="28"/>
          <w:szCs w:val="28"/>
        </w:rPr>
        <w:t>Būvniecības nozares aktualitātes un iesaiste</w:t>
      </w:r>
      <w:r w:rsidR="00B26610" w:rsidRPr="00B26610">
        <w:rPr>
          <w:rFonts w:ascii="Times New Roman" w:hAnsi="Times New Roman" w:cs="Times New Roman"/>
          <w:b/>
          <w:sz w:val="28"/>
          <w:szCs w:val="28"/>
        </w:rPr>
        <w:t xml:space="preserve"> La</w:t>
      </w:r>
      <w:r w:rsidR="00956066" w:rsidRPr="00B266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tvijas </w:t>
      </w:r>
      <w:r w:rsidR="00956066" w:rsidRPr="00B26610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ekonomikas</w:t>
      </w:r>
      <w:r w:rsidR="00956066" w:rsidRPr="00B266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atjaunošanas rīcības </w:t>
      </w:r>
      <w:r w:rsidR="00956066" w:rsidRPr="00B26610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plāna</w:t>
      </w:r>
      <w:r w:rsidR="00B26610" w:rsidRPr="00B26610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 xml:space="preserve"> izstrādē</w:t>
      </w:r>
      <w:r w:rsidR="00423E0D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.</w:t>
      </w:r>
      <w:r w:rsidR="00B26610" w:rsidRPr="00B26610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 xml:space="preserve"> </w:t>
      </w:r>
    </w:p>
    <w:p w14:paraId="71E0464F" w14:textId="2489D102" w:rsidR="00B26610" w:rsidRPr="00B26610" w:rsidRDefault="00517F44" w:rsidP="000F42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26610" w:rsidRPr="00B26610">
        <w:rPr>
          <w:rFonts w:ascii="Times New Roman" w:hAnsi="Times New Roman" w:cs="Times New Roman"/>
          <w:b/>
          <w:bCs/>
          <w:sz w:val="28"/>
          <w:szCs w:val="28"/>
        </w:rPr>
        <w:t>Latvijas Būvniecības nozares attīstības stratēģija 2017.-2024.gadam</w:t>
      </w:r>
    </w:p>
    <w:p w14:paraId="5FBE113D" w14:textId="58D27CFF" w:rsidR="00A41750" w:rsidRDefault="00B26610" w:rsidP="000F4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B26610">
        <w:rPr>
          <w:rFonts w:ascii="Times New Roman" w:hAnsi="Times New Roman" w:cs="Times New Roman"/>
          <w:b/>
          <w:sz w:val="28"/>
          <w:szCs w:val="28"/>
        </w:rPr>
        <w:t xml:space="preserve">ktualizētā </w:t>
      </w:r>
      <w:r w:rsidR="00956066" w:rsidRPr="00B26610">
        <w:rPr>
          <w:rFonts w:ascii="Times New Roman" w:hAnsi="Times New Roman" w:cs="Times New Roman"/>
          <w:b/>
          <w:sz w:val="28"/>
          <w:szCs w:val="28"/>
        </w:rPr>
        <w:t>aktivitāšu plāna apstiprināšana</w:t>
      </w:r>
      <w:r w:rsidR="00423E0D">
        <w:rPr>
          <w:rFonts w:ascii="Times New Roman" w:hAnsi="Times New Roman" w:cs="Times New Roman"/>
          <w:sz w:val="28"/>
          <w:szCs w:val="28"/>
        </w:rPr>
        <w:t>.</w:t>
      </w:r>
    </w:p>
    <w:p w14:paraId="1E1225CF" w14:textId="77777777" w:rsidR="00423E0D" w:rsidRDefault="00423E0D" w:rsidP="000F42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0A678A" w14:textId="13560A1E" w:rsidR="00A41750" w:rsidRDefault="00A41750" w:rsidP="00A4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0F4280">
        <w:rPr>
          <w:rFonts w:ascii="Times New Roman" w:hAnsi="Times New Roman" w:cs="Times New Roman"/>
          <w:b/>
          <w:sz w:val="28"/>
          <w:szCs w:val="28"/>
        </w:rPr>
        <w:t xml:space="preserve">Diskusija par </w:t>
      </w:r>
      <w:r>
        <w:rPr>
          <w:rFonts w:ascii="Times New Roman" w:hAnsi="Times New Roman" w:cs="Times New Roman"/>
          <w:b/>
          <w:sz w:val="28"/>
          <w:szCs w:val="28"/>
        </w:rPr>
        <w:t xml:space="preserve">būvniecības procesā iesaistīto pušu </w:t>
      </w:r>
      <w:r w:rsidRPr="000F4280">
        <w:rPr>
          <w:rFonts w:ascii="Times New Roman" w:hAnsi="Times New Roman" w:cs="Times New Roman"/>
          <w:b/>
          <w:sz w:val="28"/>
          <w:szCs w:val="28"/>
        </w:rPr>
        <w:t xml:space="preserve">atbildību sadalījumu likumprojektā “Grozījumi Būvniecības likumā” </w:t>
      </w:r>
      <w:r w:rsidR="00423E0D">
        <w:rPr>
          <w:rFonts w:ascii="Times New Roman" w:hAnsi="Times New Roman" w:cs="Times New Roman"/>
          <w:b/>
          <w:sz w:val="28"/>
          <w:szCs w:val="28"/>
        </w:rPr>
        <w:t>.</w:t>
      </w:r>
    </w:p>
    <w:p w14:paraId="6A13FC46" w14:textId="77777777" w:rsidR="00A41750" w:rsidRDefault="00A41750" w:rsidP="00A4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0DD45" w14:textId="7188F8A3" w:rsidR="00A41750" w:rsidRDefault="00A41750" w:rsidP="00423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750">
        <w:rPr>
          <w:rFonts w:ascii="Times New Roman" w:hAnsi="Times New Roman" w:cs="Times New Roman"/>
          <w:b/>
          <w:sz w:val="28"/>
          <w:szCs w:val="28"/>
        </w:rPr>
        <w:t>4</w:t>
      </w:r>
      <w:r w:rsidR="000F4280" w:rsidRPr="00A41750">
        <w:rPr>
          <w:rFonts w:ascii="Times New Roman" w:hAnsi="Times New Roman" w:cs="Times New Roman"/>
          <w:b/>
          <w:sz w:val="28"/>
          <w:szCs w:val="28"/>
        </w:rPr>
        <w:t>. Citi jautājumi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E0D">
        <w:rPr>
          <w:rFonts w:ascii="Times New Roman" w:hAnsi="Times New Roman" w:cs="Times New Roman"/>
          <w:b/>
          <w:sz w:val="28"/>
          <w:szCs w:val="28"/>
        </w:rPr>
        <w:t>.</w:t>
      </w:r>
    </w:p>
    <w:p w14:paraId="5D6F10DC" w14:textId="69F2B2CC" w:rsidR="00A41750" w:rsidRPr="00A41750" w:rsidRDefault="00A41750" w:rsidP="000F4280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Būvniecības padomes</w:t>
      </w:r>
      <w:r w:rsidRPr="00A41750">
        <w:rPr>
          <w:rFonts w:ascii="Times New Roman" w:hAnsi="Times New Roman" w:cs="Times New Roman"/>
          <w:sz w:val="28"/>
          <w:szCs w:val="28"/>
        </w:rPr>
        <w:t xml:space="preserve"> </w:t>
      </w:r>
      <w:r w:rsidR="00564DFA">
        <w:rPr>
          <w:rFonts w:ascii="Times New Roman" w:hAnsi="Times New Roman" w:cs="Times New Roman"/>
          <w:sz w:val="28"/>
          <w:szCs w:val="28"/>
        </w:rPr>
        <w:t>secinājumi</w:t>
      </w:r>
      <w:r>
        <w:rPr>
          <w:rFonts w:ascii="Times New Roman" w:hAnsi="Times New Roman" w:cs="Times New Roman"/>
          <w:sz w:val="28"/>
          <w:szCs w:val="28"/>
        </w:rPr>
        <w:t xml:space="preserve"> par </w:t>
      </w:r>
      <w:r w:rsidRPr="00A41750">
        <w:rPr>
          <w:rFonts w:ascii="Times New Roman" w:hAnsi="Times New Roman" w:cs="Times New Roman"/>
          <w:sz w:val="28"/>
          <w:szCs w:val="28"/>
        </w:rPr>
        <w:t xml:space="preserve">Zolitūdes </w:t>
      </w:r>
      <w:r w:rsidR="00564DFA">
        <w:rPr>
          <w:rFonts w:ascii="Times New Roman" w:hAnsi="Times New Roman" w:cs="Times New Roman"/>
          <w:sz w:val="28"/>
          <w:szCs w:val="28"/>
        </w:rPr>
        <w:t xml:space="preserve">izmeklēšanas </w:t>
      </w:r>
      <w:r w:rsidRPr="00A41750">
        <w:rPr>
          <w:rFonts w:ascii="Times New Roman" w:hAnsi="Times New Roman" w:cs="Times New Roman"/>
          <w:sz w:val="28"/>
          <w:szCs w:val="28"/>
        </w:rPr>
        <w:t xml:space="preserve">komisijas </w:t>
      </w:r>
      <w:r w:rsidR="00564DFA">
        <w:rPr>
          <w:rFonts w:ascii="Times New Roman" w:hAnsi="Times New Roman" w:cs="Times New Roman"/>
          <w:sz w:val="28"/>
          <w:szCs w:val="28"/>
        </w:rPr>
        <w:t xml:space="preserve">gala </w:t>
      </w:r>
      <w:r w:rsidRPr="00A41750">
        <w:rPr>
          <w:rFonts w:ascii="Times New Roman" w:hAnsi="Times New Roman" w:cs="Times New Roman"/>
          <w:sz w:val="28"/>
          <w:szCs w:val="28"/>
        </w:rPr>
        <w:t xml:space="preserve">ziņojuma </w:t>
      </w:r>
      <w:r>
        <w:rPr>
          <w:rFonts w:ascii="Times New Roman" w:hAnsi="Times New Roman" w:cs="Times New Roman"/>
          <w:sz w:val="28"/>
          <w:szCs w:val="28"/>
        </w:rPr>
        <w:t>aktivitāšu statusu</w:t>
      </w:r>
      <w:r w:rsidR="00423E0D">
        <w:rPr>
          <w:rFonts w:ascii="Times New Roman" w:hAnsi="Times New Roman" w:cs="Times New Roman"/>
          <w:sz w:val="28"/>
          <w:szCs w:val="28"/>
        </w:rPr>
        <w:t>.</w:t>
      </w:r>
    </w:p>
    <w:p w14:paraId="68A33407" w14:textId="4DCAFFAB" w:rsidR="00400611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BF2234" w14:textId="629011FC" w:rsidR="000F4280" w:rsidRDefault="000F4280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EDC5E" w14:textId="77777777" w:rsidR="000F4280" w:rsidRPr="005322EC" w:rsidRDefault="000F4280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80FD58C" w14:textId="77777777" w:rsidR="00667B8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>Būvniecības padomes sekretariāts</w:t>
      </w:r>
    </w:p>
    <w:p w14:paraId="72803000" w14:textId="77777777"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77777777"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C0734" w14:textId="77777777" w:rsidR="005D1E8E" w:rsidRDefault="005D1E8E" w:rsidP="00D509EF">
      <w:pPr>
        <w:spacing w:after="0" w:line="240" w:lineRule="auto"/>
      </w:pPr>
      <w:r>
        <w:separator/>
      </w:r>
    </w:p>
  </w:endnote>
  <w:endnote w:type="continuationSeparator" w:id="0">
    <w:p w14:paraId="2548A627" w14:textId="77777777" w:rsidR="005D1E8E" w:rsidRDefault="005D1E8E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FF340" w14:textId="77777777" w:rsidR="005D1E8E" w:rsidRDefault="005D1E8E" w:rsidP="00D509EF">
      <w:pPr>
        <w:spacing w:after="0" w:line="240" w:lineRule="auto"/>
      </w:pPr>
      <w:r>
        <w:separator/>
      </w:r>
    </w:p>
  </w:footnote>
  <w:footnote w:type="continuationSeparator" w:id="0">
    <w:p w14:paraId="400834EA" w14:textId="77777777" w:rsidR="005D1E8E" w:rsidRDefault="005D1E8E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21E18E4"/>
    <w:multiLevelType w:val="hybridMultilevel"/>
    <w:tmpl w:val="CECC1C9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1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8"/>
  </w:num>
  <w:num w:numId="4">
    <w:abstractNumId w:val="15"/>
  </w:num>
  <w:num w:numId="5">
    <w:abstractNumId w:val="11"/>
  </w:num>
  <w:num w:numId="6">
    <w:abstractNumId w:val="10"/>
  </w:num>
  <w:num w:numId="7">
    <w:abstractNumId w:val="7"/>
  </w:num>
  <w:num w:numId="8">
    <w:abstractNumId w:val="3"/>
  </w:num>
  <w:num w:numId="9">
    <w:abstractNumId w:val="16"/>
  </w:num>
  <w:num w:numId="10">
    <w:abstractNumId w:val="4"/>
  </w:num>
  <w:num w:numId="11">
    <w:abstractNumId w:val="2"/>
  </w:num>
  <w:num w:numId="12">
    <w:abstractNumId w:val="9"/>
  </w:num>
  <w:num w:numId="13">
    <w:abstractNumId w:val="12"/>
  </w:num>
  <w:num w:numId="14">
    <w:abstractNumId w:val="14"/>
  </w:num>
  <w:num w:numId="15">
    <w:abstractNumId w:val="6"/>
  </w:num>
  <w:num w:numId="16">
    <w:abstractNumId w:val="19"/>
  </w:num>
  <w:num w:numId="17">
    <w:abstractNumId w:val="20"/>
  </w:num>
  <w:num w:numId="18">
    <w:abstractNumId w:val="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2"/>
  </w:num>
  <w:num w:numId="23">
    <w:abstractNumId w:val="18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2D2"/>
    <w:rsid w:val="00006490"/>
    <w:rsid w:val="00006D17"/>
    <w:rsid w:val="00010684"/>
    <w:rsid w:val="0001216C"/>
    <w:rsid w:val="00017D89"/>
    <w:rsid w:val="00020D2E"/>
    <w:rsid w:val="00022CA7"/>
    <w:rsid w:val="000264CB"/>
    <w:rsid w:val="00032009"/>
    <w:rsid w:val="00037693"/>
    <w:rsid w:val="00037763"/>
    <w:rsid w:val="000640C8"/>
    <w:rsid w:val="00077570"/>
    <w:rsid w:val="0008052E"/>
    <w:rsid w:val="00085E55"/>
    <w:rsid w:val="00086C6E"/>
    <w:rsid w:val="00096F55"/>
    <w:rsid w:val="00097A7B"/>
    <w:rsid w:val="000A4990"/>
    <w:rsid w:val="000B6D89"/>
    <w:rsid w:val="000B7C10"/>
    <w:rsid w:val="000C7E1B"/>
    <w:rsid w:val="000D40DE"/>
    <w:rsid w:val="000F1137"/>
    <w:rsid w:val="000F4280"/>
    <w:rsid w:val="001059B6"/>
    <w:rsid w:val="00107DF2"/>
    <w:rsid w:val="00111AFA"/>
    <w:rsid w:val="00115B5A"/>
    <w:rsid w:val="001300FE"/>
    <w:rsid w:val="0013612C"/>
    <w:rsid w:val="0013762A"/>
    <w:rsid w:val="001458F8"/>
    <w:rsid w:val="00155B36"/>
    <w:rsid w:val="00160003"/>
    <w:rsid w:val="0017206A"/>
    <w:rsid w:val="00174CA2"/>
    <w:rsid w:val="00177CA7"/>
    <w:rsid w:val="0018365C"/>
    <w:rsid w:val="001841A1"/>
    <w:rsid w:val="001A3140"/>
    <w:rsid w:val="001A3207"/>
    <w:rsid w:val="001A32E4"/>
    <w:rsid w:val="001B5DDE"/>
    <w:rsid w:val="001D754E"/>
    <w:rsid w:val="001E0968"/>
    <w:rsid w:val="002043A6"/>
    <w:rsid w:val="00226EBD"/>
    <w:rsid w:val="0023364A"/>
    <w:rsid w:val="00237576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F5664"/>
    <w:rsid w:val="00303D41"/>
    <w:rsid w:val="003066EB"/>
    <w:rsid w:val="003109E9"/>
    <w:rsid w:val="00320004"/>
    <w:rsid w:val="00331D0A"/>
    <w:rsid w:val="00334067"/>
    <w:rsid w:val="00336916"/>
    <w:rsid w:val="00367C4A"/>
    <w:rsid w:val="0037009C"/>
    <w:rsid w:val="00372B04"/>
    <w:rsid w:val="003815BE"/>
    <w:rsid w:val="0038229F"/>
    <w:rsid w:val="003B084A"/>
    <w:rsid w:val="003B2920"/>
    <w:rsid w:val="003B5086"/>
    <w:rsid w:val="003D2323"/>
    <w:rsid w:val="003D5628"/>
    <w:rsid w:val="003F308F"/>
    <w:rsid w:val="003F37A9"/>
    <w:rsid w:val="00400611"/>
    <w:rsid w:val="00400882"/>
    <w:rsid w:val="00413C45"/>
    <w:rsid w:val="004169FA"/>
    <w:rsid w:val="00423E0D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79A5"/>
    <w:rsid w:val="00491CAC"/>
    <w:rsid w:val="004A2F73"/>
    <w:rsid w:val="004B4E2F"/>
    <w:rsid w:val="004B7AB4"/>
    <w:rsid w:val="004C01DF"/>
    <w:rsid w:val="004C3CA9"/>
    <w:rsid w:val="004D0007"/>
    <w:rsid w:val="004E2C2B"/>
    <w:rsid w:val="004F20C5"/>
    <w:rsid w:val="004F7CC9"/>
    <w:rsid w:val="005020CE"/>
    <w:rsid w:val="00507213"/>
    <w:rsid w:val="00517F44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64DFA"/>
    <w:rsid w:val="005731CA"/>
    <w:rsid w:val="005A0E5B"/>
    <w:rsid w:val="005A1EAD"/>
    <w:rsid w:val="005B108D"/>
    <w:rsid w:val="005D1E8E"/>
    <w:rsid w:val="005E3626"/>
    <w:rsid w:val="005F0EF3"/>
    <w:rsid w:val="005F48CA"/>
    <w:rsid w:val="00604A6B"/>
    <w:rsid w:val="00610625"/>
    <w:rsid w:val="00620A23"/>
    <w:rsid w:val="0062269D"/>
    <w:rsid w:val="00636B2F"/>
    <w:rsid w:val="00667B84"/>
    <w:rsid w:val="00677905"/>
    <w:rsid w:val="006837BF"/>
    <w:rsid w:val="00685D88"/>
    <w:rsid w:val="0068796E"/>
    <w:rsid w:val="006B52CE"/>
    <w:rsid w:val="006B5A81"/>
    <w:rsid w:val="006D0EFE"/>
    <w:rsid w:val="006D596E"/>
    <w:rsid w:val="006D684C"/>
    <w:rsid w:val="006E3F44"/>
    <w:rsid w:val="0071620B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56066"/>
    <w:rsid w:val="00965A77"/>
    <w:rsid w:val="00965FC9"/>
    <w:rsid w:val="00970594"/>
    <w:rsid w:val="00990480"/>
    <w:rsid w:val="00994629"/>
    <w:rsid w:val="009A23D7"/>
    <w:rsid w:val="009F1235"/>
    <w:rsid w:val="009F7E38"/>
    <w:rsid w:val="00A02BB5"/>
    <w:rsid w:val="00A11AEC"/>
    <w:rsid w:val="00A24626"/>
    <w:rsid w:val="00A35ED8"/>
    <w:rsid w:val="00A40935"/>
    <w:rsid w:val="00A410EE"/>
    <w:rsid w:val="00A41750"/>
    <w:rsid w:val="00A44432"/>
    <w:rsid w:val="00A5367B"/>
    <w:rsid w:val="00A67A49"/>
    <w:rsid w:val="00A85B44"/>
    <w:rsid w:val="00A97A63"/>
    <w:rsid w:val="00AC2907"/>
    <w:rsid w:val="00AC692C"/>
    <w:rsid w:val="00AE00DD"/>
    <w:rsid w:val="00AE3A5F"/>
    <w:rsid w:val="00AE5A42"/>
    <w:rsid w:val="00AF1408"/>
    <w:rsid w:val="00AF1445"/>
    <w:rsid w:val="00AF24DC"/>
    <w:rsid w:val="00AF33A2"/>
    <w:rsid w:val="00B009A5"/>
    <w:rsid w:val="00B26610"/>
    <w:rsid w:val="00B27BD1"/>
    <w:rsid w:val="00B4292D"/>
    <w:rsid w:val="00B560E3"/>
    <w:rsid w:val="00B6085F"/>
    <w:rsid w:val="00B637BE"/>
    <w:rsid w:val="00B6484B"/>
    <w:rsid w:val="00B73ABE"/>
    <w:rsid w:val="00B74736"/>
    <w:rsid w:val="00B92CEE"/>
    <w:rsid w:val="00B9583D"/>
    <w:rsid w:val="00BA3A49"/>
    <w:rsid w:val="00BA4040"/>
    <w:rsid w:val="00BA662B"/>
    <w:rsid w:val="00BD3395"/>
    <w:rsid w:val="00BD66C7"/>
    <w:rsid w:val="00BD7AC4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24D91"/>
    <w:rsid w:val="00D25F7A"/>
    <w:rsid w:val="00D31319"/>
    <w:rsid w:val="00D31838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107C"/>
    <w:rsid w:val="00E92447"/>
    <w:rsid w:val="00E93BF1"/>
    <w:rsid w:val="00E9679B"/>
    <w:rsid w:val="00EA25EE"/>
    <w:rsid w:val="00EA2E5A"/>
    <w:rsid w:val="00EA5003"/>
    <w:rsid w:val="00EB1F6C"/>
    <w:rsid w:val="00EC4CFC"/>
    <w:rsid w:val="00ED6CD6"/>
    <w:rsid w:val="00F12D1B"/>
    <w:rsid w:val="00F12F32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  <w:style w:type="character" w:styleId="Emphasis">
    <w:name w:val="Emphasis"/>
    <w:basedOn w:val="DefaultParagraphFont"/>
    <w:uiPriority w:val="20"/>
    <w:qFormat/>
    <w:rsid w:val="009560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2</cp:revision>
  <cp:lastPrinted>2020-01-16T09:03:00Z</cp:lastPrinted>
  <dcterms:created xsi:type="dcterms:W3CDTF">2020-04-28T06:41:00Z</dcterms:created>
  <dcterms:modified xsi:type="dcterms:W3CDTF">2020-04-28T06:41:00Z</dcterms:modified>
</cp:coreProperties>
</file>